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1AEA4" w14:textId="77777777" w:rsidR="004D3A26" w:rsidRPr="00B32F6C" w:rsidRDefault="004D3A26" w:rsidP="004D3A26">
      <w:pPr>
        <w:jc w:val="center"/>
        <w:rPr>
          <w:b/>
          <w:sz w:val="28"/>
          <w:szCs w:val="28"/>
        </w:rPr>
      </w:pPr>
      <w:r w:rsidRPr="00B32F6C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14:paraId="3285C523" w14:textId="77777777" w:rsidR="004D3A26" w:rsidRPr="00B32F6C" w:rsidRDefault="004D3A26" w:rsidP="004D3A26">
      <w:pPr>
        <w:jc w:val="center"/>
        <w:rPr>
          <w:b/>
          <w:sz w:val="28"/>
          <w:szCs w:val="28"/>
        </w:rPr>
      </w:pPr>
      <w:r w:rsidRPr="00B32F6C">
        <w:rPr>
          <w:b/>
          <w:sz w:val="28"/>
          <w:szCs w:val="28"/>
        </w:rPr>
        <w:t>«Детский сад № 5 Белоглинского района»</w:t>
      </w:r>
    </w:p>
    <w:p w14:paraId="50E89758" w14:textId="77777777" w:rsidR="004D3A26" w:rsidRPr="00B32F6C" w:rsidRDefault="004D3A26" w:rsidP="004D3A26">
      <w:pPr>
        <w:rPr>
          <w:sz w:val="28"/>
          <w:szCs w:val="28"/>
        </w:rPr>
      </w:pPr>
      <w:r w:rsidRPr="00B32F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C21FB" wp14:editId="0CB07048">
                <wp:simplePos x="0" y="0"/>
                <wp:positionH relativeFrom="column">
                  <wp:posOffset>51435</wp:posOffset>
                </wp:positionH>
                <wp:positionV relativeFrom="paragraph">
                  <wp:posOffset>184150</wp:posOffset>
                </wp:positionV>
                <wp:extent cx="5715000" cy="0"/>
                <wp:effectExtent l="36195" t="38100" r="3048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DE98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4.5pt" to="454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" strokeweight="1.59mm">
                <v:stroke joinstyle="miter"/>
              </v:line>
            </w:pict>
          </mc:Fallback>
        </mc:AlternateContent>
      </w:r>
      <w:r w:rsidRPr="00B32F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02251" wp14:editId="36C1650D">
                <wp:simplePos x="0" y="0"/>
                <wp:positionH relativeFrom="column">
                  <wp:posOffset>51435</wp:posOffset>
                </wp:positionH>
                <wp:positionV relativeFrom="paragraph">
                  <wp:posOffset>294005</wp:posOffset>
                </wp:positionV>
                <wp:extent cx="5715000" cy="0"/>
                <wp:effectExtent l="7620" t="5080" r="1143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6A83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3.15pt" to="454.0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" strokeweight=".26mm">
                <v:stroke joinstyle="miter"/>
              </v:line>
            </w:pict>
          </mc:Fallback>
        </mc:AlternateContent>
      </w:r>
    </w:p>
    <w:p w14:paraId="0602FDB0" w14:textId="77777777" w:rsidR="004D3A26" w:rsidRPr="00B32F6C" w:rsidRDefault="004D3A26" w:rsidP="004D3A26">
      <w:pPr>
        <w:rPr>
          <w:sz w:val="28"/>
          <w:szCs w:val="28"/>
        </w:rPr>
      </w:pPr>
    </w:p>
    <w:p w14:paraId="3BCAFFEF" w14:textId="77777777" w:rsidR="004D3A26" w:rsidRPr="00B32F6C" w:rsidRDefault="004D3A26" w:rsidP="004D3A26">
      <w:pPr>
        <w:pStyle w:val="a4"/>
        <w:spacing w:after="0"/>
        <w:jc w:val="center"/>
        <w:rPr>
          <w:sz w:val="28"/>
          <w:szCs w:val="28"/>
        </w:rPr>
      </w:pPr>
      <w:r w:rsidRPr="00B32F6C">
        <w:rPr>
          <w:b/>
          <w:bCs/>
          <w:sz w:val="28"/>
          <w:szCs w:val="28"/>
        </w:rPr>
        <w:t>ПРИКАЗ</w:t>
      </w:r>
    </w:p>
    <w:p w14:paraId="75C95A19" w14:textId="5C775661" w:rsidR="004D3A26" w:rsidRPr="00B32F6C" w:rsidRDefault="004D3A26" w:rsidP="004D3A2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6106C7">
        <w:rPr>
          <w:sz w:val="28"/>
          <w:szCs w:val="28"/>
        </w:rPr>
        <w:t>0</w:t>
      </w:r>
      <w:r w:rsidR="00261BFB">
        <w:rPr>
          <w:sz w:val="28"/>
          <w:szCs w:val="28"/>
        </w:rPr>
        <w:t>1</w:t>
      </w:r>
      <w:r w:rsidRPr="00B32F6C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 xml:space="preserve">сентября  </w:t>
      </w:r>
      <w:r>
        <w:rPr>
          <w:sz w:val="28"/>
          <w:szCs w:val="28"/>
        </w:rPr>
        <w:t>20</w:t>
      </w:r>
      <w:r w:rsidR="00261BFB">
        <w:rPr>
          <w:sz w:val="28"/>
          <w:szCs w:val="28"/>
        </w:rPr>
        <w:t>20</w:t>
      </w:r>
      <w:proofErr w:type="gramEnd"/>
      <w:r w:rsidRPr="00B32F6C">
        <w:rPr>
          <w:sz w:val="28"/>
          <w:szCs w:val="28"/>
        </w:rPr>
        <w:t xml:space="preserve"> г.                                                                   </w:t>
      </w:r>
      <w:r>
        <w:rPr>
          <w:sz w:val="28"/>
          <w:szCs w:val="28"/>
        </w:rPr>
        <w:t>№ 01-23/</w:t>
      </w:r>
    </w:p>
    <w:p w14:paraId="48926EF6" w14:textId="77777777" w:rsidR="004D3A26" w:rsidRPr="00B32F6C" w:rsidRDefault="004D3A26" w:rsidP="004D3A26">
      <w:pPr>
        <w:pStyle w:val="a4"/>
        <w:spacing w:after="0"/>
        <w:rPr>
          <w:sz w:val="28"/>
          <w:szCs w:val="28"/>
        </w:rPr>
      </w:pPr>
    </w:p>
    <w:p w14:paraId="34B7B334" w14:textId="77777777" w:rsidR="004D3A26" w:rsidRPr="00B32F6C" w:rsidRDefault="004D3A26" w:rsidP="004D3A26">
      <w:pPr>
        <w:jc w:val="center"/>
        <w:rPr>
          <w:sz w:val="28"/>
          <w:szCs w:val="28"/>
        </w:rPr>
      </w:pPr>
    </w:p>
    <w:p w14:paraId="06629195" w14:textId="409D1AF9" w:rsidR="004D3A26" w:rsidRPr="00B32F6C" w:rsidRDefault="004D3A26" w:rsidP="004D3A2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Об организации и проведении</w:t>
      </w:r>
      <w:r w:rsidRPr="00B32F6C">
        <w:rPr>
          <w:rFonts w:eastAsia="Calibri"/>
          <w:b/>
          <w:bCs/>
          <w:sz w:val="28"/>
          <w:szCs w:val="28"/>
          <w:lang w:eastAsia="en-US"/>
        </w:rPr>
        <w:t xml:space="preserve"> аттестации </w:t>
      </w:r>
      <w:r>
        <w:rPr>
          <w:rFonts w:eastAsia="Calibri"/>
          <w:b/>
          <w:bCs/>
          <w:sz w:val="28"/>
          <w:szCs w:val="28"/>
          <w:lang w:eastAsia="en-US"/>
        </w:rPr>
        <w:t>педагогических работников в 20</w:t>
      </w:r>
      <w:r w:rsidR="00261BFB">
        <w:rPr>
          <w:rFonts w:eastAsia="Calibri"/>
          <w:b/>
          <w:bCs/>
          <w:sz w:val="28"/>
          <w:szCs w:val="28"/>
          <w:lang w:eastAsia="en-US"/>
        </w:rPr>
        <w:t>20</w:t>
      </w:r>
      <w:r>
        <w:rPr>
          <w:rFonts w:eastAsia="Calibri"/>
          <w:b/>
          <w:bCs/>
          <w:sz w:val="28"/>
          <w:szCs w:val="28"/>
          <w:lang w:eastAsia="en-US"/>
        </w:rPr>
        <w:t>-20</w:t>
      </w:r>
      <w:r w:rsidR="001A6E98">
        <w:rPr>
          <w:rFonts w:eastAsia="Calibri"/>
          <w:b/>
          <w:bCs/>
          <w:sz w:val="28"/>
          <w:szCs w:val="28"/>
          <w:lang w:eastAsia="en-US"/>
        </w:rPr>
        <w:t>2</w:t>
      </w:r>
      <w:r w:rsidR="00261BFB">
        <w:rPr>
          <w:rFonts w:eastAsia="Calibri"/>
          <w:b/>
          <w:bCs/>
          <w:sz w:val="28"/>
          <w:szCs w:val="28"/>
          <w:lang w:eastAsia="en-US"/>
        </w:rPr>
        <w:t>1</w:t>
      </w:r>
      <w:r w:rsidRPr="00B32F6C">
        <w:rPr>
          <w:rFonts w:eastAsia="Calibri"/>
          <w:b/>
          <w:bCs/>
          <w:sz w:val="28"/>
          <w:szCs w:val="28"/>
          <w:lang w:eastAsia="en-US"/>
        </w:rPr>
        <w:t xml:space="preserve"> учебном году</w:t>
      </w:r>
    </w:p>
    <w:p w14:paraId="0E77C3BE" w14:textId="77777777" w:rsidR="004D3A26" w:rsidRPr="00B32F6C" w:rsidRDefault="004D3A26" w:rsidP="004D3A2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39D15DC" w14:textId="77777777" w:rsidR="004D3A26" w:rsidRPr="00B32F6C" w:rsidRDefault="004D3A26" w:rsidP="004D3A2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C5C577C" w14:textId="743B8C6B" w:rsidR="004D3A26" w:rsidRPr="00B32F6C" w:rsidRDefault="004D3A26" w:rsidP="004D3A2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32F6C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На основании </w:t>
      </w:r>
      <w:r>
        <w:rPr>
          <w:sz w:val="28"/>
          <w:szCs w:val="28"/>
        </w:rPr>
        <w:t>приказа</w:t>
      </w:r>
      <w:r w:rsidRPr="00B32F6C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У</w:t>
      </w:r>
      <w:r w:rsidRPr="00B32F6C">
        <w:rPr>
          <w:sz w:val="28"/>
          <w:szCs w:val="28"/>
        </w:rPr>
        <w:t xml:space="preserve">правления образования администрации муниципального образования Белоглинский район от </w:t>
      </w:r>
      <w:r w:rsidR="00261BFB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261BFB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261BFB">
        <w:rPr>
          <w:sz w:val="28"/>
          <w:szCs w:val="28"/>
        </w:rPr>
        <w:t>20</w:t>
      </w:r>
      <w:r w:rsidRPr="00B32F6C">
        <w:rPr>
          <w:sz w:val="28"/>
          <w:szCs w:val="28"/>
        </w:rPr>
        <w:t>г. № 01-07/</w:t>
      </w:r>
      <w:r w:rsidR="00261BFB">
        <w:rPr>
          <w:sz w:val="28"/>
          <w:szCs w:val="28"/>
        </w:rPr>
        <w:t>338</w:t>
      </w:r>
      <w:r w:rsidRPr="00B32F6C">
        <w:rPr>
          <w:sz w:val="28"/>
          <w:szCs w:val="28"/>
        </w:rPr>
        <w:t xml:space="preserve"> «Об организации и проведении аттестации педагогических работников </w:t>
      </w:r>
      <w:r>
        <w:rPr>
          <w:sz w:val="28"/>
          <w:szCs w:val="28"/>
        </w:rPr>
        <w:t>в 20</w:t>
      </w:r>
      <w:r w:rsidR="00261BFB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6106C7">
        <w:rPr>
          <w:sz w:val="28"/>
          <w:szCs w:val="28"/>
        </w:rPr>
        <w:t>2</w:t>
      </w:r>
      <w:r w:rsidR="00261BFB">
        <w:rPr>
          <w:sz w:val="28"/>
          <w:szCs w:val="28"/>
        </w:rPr>
        <w:t>1</w:t>
      </w:r>
      <w:r w:rsidRPr="00B32F6C">
        <w:rPr>
          <w:sz w:val="28"/>
          <w:szCs w:val="28"/>
        </w:rPr>
        <w:t xml:space="preserve"> учебном году»</w:t>
      </w:r>
      <w:r w:rsidRPr="00B32F6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B32F6C">
        <w:rPr>
          <w:rFonts w:eastAsia="Calibri"/>
          <w:sz w:val="28"/>
          <w:szCs w:val="28"/>
          <w:lang w:eastAsia="en-US"/>
        </w:rPr>
        <w:t xml:space="preserve"> соответствии с Федеральным законом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B32F6C">
          <w:rPr>
            <w:rFonts w:eastAsia="Calibri"/>
            <w:sz w:val="28"/>
            <w:szCs w:val="28"/>
            <w:lang w:eastAsia="en-US"/>
          </w:rPr>
          <w:t>29 декабря 2012 года</w:t>
        </w:r>
      </w:smartTag>
      <w:r w:rsidRPr="00B32F6C">
        <w:rPr>
          <w:rFonts w:eastAsia="Calibri"/>
          <w:sz w:val="28"/>
          <w:szCs w:val="28"/>
          <w:lang w:eastAsia="en-US"/>
        </w:rPr>
        <w:t xml:space="preserve"> 273-ФЗ «Об образовании в Российской Федерации»</w:t>
      </w:r>
      <w:r w:rsidRPr="00B32F6C">
        <w:rPr>
          <w:sz w:val="28"/>
          <w:szCs w:val="28"/>
        </w:rPr>
        <w:t xml:space="preserve">, </w:t>
      </w:r>
      <w:r w:rsidR="006106C7">
        <w:rPr>
          <w:sz w:val="28"/>
          <w:szCs w:val="28"/>
        </w:rPr>
        <w:t xml:space="preserve">приказом министерства образовании и науки РФ «Об утверждении порядка проведения аттестации педагогических работников организаций, осуществляющих образовательную деятельность» от 7 апреля 2014 года № 276, приказом </w:t>
      </w:r>
      <w:r w:rsidR="006106C7" w:rsidRPr="00035834">
        <w:rPr>
          <w:sz w:val="28"/>
          <w:szCs w:val="28"/>
        </w:rPr>
        <w:t xml:space="preserve">министерства образования и науки Краснодарского края «Об утверждении региональных документов по аттестации педагогических работников </w:t>
      </w:r>
      <w:r w:rsidR="006106C7">
        <w:rPr>
          <w:sz w:val="28"/>
          <w:szCs w:val="28"/>
        </w:rPr>
        <w:t xml:space="preserve">организаций, осуществляющих </w:t>
      </w:r>
      <w:r w:rsidR="006106C7" w:rsidRPr="00035834">
        <w:rPr>
          <w:sz w:val="28"/>
          <w:szCs w:val="28"/>
        </w:rPr>
        <w:t xml:space="preserve"> образователь</w:t>
      </w:r>
      <w:r w:rsidR="006106C7">
        <w:rPr>
          <w:sz w:val="28"/>
          <w:szCs w:val="28"/>
        </w:rPr>
        <w:t>ную деятельность,</w:t>
      </w:r>
      <w:r w:rsidR="006106C7" w:rsidRPr="00035834">
        <w:rPr>
          <w:sz w:val="28"/>
          <w:szCs w:val="28"/>
        </w:rPr>
        <w:t xml:space="preserve">  Краснодарского края» от  </w:t>
      </w:r>
      <w:r w:rsidR="006106C7">
        <w:rPr>
          <w:sz w:val="28"/>
          <w:szCs w:val="28"/>
        </w:rPr>
        <w:t>18</w:t>
      </w:r>
      <w:r w:rsidR="006106C7" w:rsidRPr="00035834">
        <w:rPr>
          <w:sz w:val="28"/>
          <w:szCs w:val="28"/>
        </w:rPr>
        <w:t>.0</w:t>
      </w:r>
      <w:r w:rsidR="006106C7">
        <w:rPr>
          <w:sz w:val="28"/>
          <w:szCs w:val="28"/>
        </w:rPr>
        <w:t>7</w:t>
      </w:r>
      <w:r w:rsidR="006106C7" w:rsidRPr="00035834">
        <w:rPr>
          <w:sz w:val="28"/>
          <w:szCs w:val="28"/>
        </w:rPr>
        <w:t>.201</w:t>
      </w:r>
      <w:r w:rsidR="006106C7">
        <w:rPr>
          <w:sz w:val="28"/>
          <w:szCs w:val="28"/>
        </w:rPr>
        <w:t>8</w:t>
      </w:r>
      <w:r w:rsidR="006106C7" w:rsidRPr="00035834">
        <w:rPr>
          <w:sz w:val="28"/>
          <w:szCs w:val="28"/>
        </w:rPr>
        <w:t xml:space="preserve"> года </w:t>
      </w:r>
      <w:r w:rsidR="006106C7">
        <w:rPr>
          <w:sz w:val="28"/>
          <w:szCs w:val="28"/>
        </w:rPr>
        <w:t xml:space="preserve">  </w:t>
      </w:r>
      <w:r w:rsidR="006106C7" w:rsidRPr="00035834">
        <w:rPr>
          <w:sz w:val="28"/>
          <w:szCs w:val="28"/>
        </w:rPr>
        <w:t xml:space="preserve">№ </w:t>
      </w:r>
      <w:r w:rsidR="006106C7">
        <w:rPr>
          <w:sz w:val="28"/>
          <w:szCs w:val="28"/>
        </w:rPr>
        <w:t>2590</w:t>
      </w:r>
      <w:r w:rsidRPr="00B32F6C">
        <w:rPr>
          <w:sz w:val="28"/>
          <w:szCs w:val="28"/>
        </w:rPr>
        <w:t xml:space="preserve">, </w:t>
      </w:r>
      <w:r w:rsidR="006106C7">
        <w:rPr>
          <w:sz w:val="28"/>
          <w:szCs w:val="28"/>
        </w:rPr>
        <w:t xml:space="preserve">                            </w:t>
      </w:r>
      <w:r w:rsidRPr="00B32F6C">
        <w:rPr>
          <w:sz w:val="28"/>
          <w:szCs w:val="28"/>
        </w:rPr>
        <w:t>п р и к а з ы в а ю:</w:t>
      </w:r>
    </w:p>
    <w:p w14:paraId="5D952396" w14:textId="77777777" w:rsidR="004D3A26" w:rsidRPr="00B32F6C" w:rsidRDefault="004D3A26" w:rsidP="004D3A26">
      <w:pPr>
        <w:jc w:val="center"/>
        <w:rPr>
          <w:sz w:val="28"/>
          <w:szCs w:val="28"/>
        </w:rPr>
      </w:pPr>
      <w:r w:rsidRPr="00B32F6C">
        <w:rPr>
          <w:sz w:val="28"/>
          <w:szCs w:val="28"/>
        </w:rPr>
        <w:t xml:space="preserve"> </w:t>
      </w:r>
    </w:p>
    <w:p w14:paraId="3D830EC7" w14:textId="50F10F60" w:rsidR="001124D9" w:rsidRDefault="001124D9" w:rsidP="001124D9">
      <w:pPr>
        <w:pStyle w:val="a3"/>
        <w:numPr>
          <w:ilvl w:val="0"/>
          <w:numId w:val="1"/>
        </w:numPr>
        <w:autoSpaceDE w:val="0"/>
        <w:autoSpaceDN w:val="0"/>
        <w:adjustRightInd w:val="0"/>
        <w:ind w:left="502"/>
        <w:jc w:val="both"/>
        <w:rPr>
          <w:sz w:val="28"/>
          <w:szCs w:val="28"/>
        </w:rPr>
      </w:pPr>
      <w:r w:rsidRPr="00B32F6C">
        <w:rPr>
          <w:sz w:val="28"/>
          <w:szCs w:val="28"/>
        </w:rPr>
        <w:t xml:space="preserve">Провести аттестацию </w:t>
      </w:r>
      <w:r>
        <w:rPr>
          <w:sz w:val="28"/>
          <w:szCs w:val="28"/>
        </w:rPr>
        <w:t>педагогических работников в 20</w:t>
      </w:r>
      <w:r w:rsidR="00261BFB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6106C7">
        <w:rPr>
          <w:sz w:val="28"/>
          <w:szCs w:val="28"/>
        </w:rPr>
        <w:t>2</w:t>
      </w:r>
      <w:r w:rsidR="00261BFB">
        <w:rPr>
          <w:sz w:val="28"/>
          <w:szCs w:val="28"/>
        </w:rPr>
        <w:t>1</w:t>
      </w:r>
      <w:r w:rsidRPr="00B32F6C">
        <w:rPr>
          <w:sz w:val="28"/>
          <w:szCs w:val="28"/>
        </w:rPr>
        <w:t xml:space="preserve"> учебном году в определенные сроки</w:t>
      </w:r>
      <w:r>
        <w:rPr>
          <w:sz w:val="28"/>
          <w:szCs w:val="28"/>
        </w:rPr>
        <w:t>, согласно Приложения 1</w:t>
      </w:r>
      <w:r w:rsidRPr="00B32F6C">
        <w:rPr>
          <w:sz w:val="28"/>
          <w:szCs w:val="28"/>
        </w:rPr>
        <w:t>.</w:t>
      </w:r>
    </w:p>
    <w:p w14:paraId="67DAC79A" w14:textId="77777777" w:rsidR="001124D9" w:rsidRPr="00FF22FC" w:rsidRDefault="001124D9" w:rsidP="001124D9">
      <w:pPr>
        <w:pStyle w:val="a3"/>
        <w:numPr>
          <w:ilvl w:val="0"/>
          <w:numId w:val="1"/>
        </w:numPr>
        <w:autoSpaceDE w:val="0"/>
        <w:autoSpaceDN w:val="0"/>
        <w:adjustRightInd w:val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проведению аттестации в ДОУ, согласно Приложения 2</w:t>
      </w:r>
    </w:p>
    <w:p w14:paraId="4F283A95" w14:textId="1EF4BC20" w:rsidR="001124D9" w:rsidRPr="00FF22FC" w:rsidRDefault="001124D9" w:rsidP="001124D9">
      <w:pPr>
        <w:pStyle w:val="a3"/>
        <w:numPr>
          <w:ilvl w:val="0"/>
          <w:numId w:val="1"/>
        </w:numPr>
        <w:autoSpaceDE w:val="0"/>
        <w:autoSpaceDN w:val="0"/>
        <w:adjustRightInd w:val="0"/>
        <w:ind w:left="502"/>
        <w:jc w:val="both"/>
        <w:rPr>
          <w:sz w:val="28"/>
          <w:szCs w:val="28"/>
        </w:rPr>
      </w:pPr>
      <w:r w:rsidRPr="00B32F6C">
        <w:rPr>
          <w:sz w:val="28"/>
          <w:szCs w:val="28"/>
        </w:rPr>
        <w:t>Назначить ответственн</w:t>
      </w:r>
      <w:r w:rsidR="00761AC8">
        <w:rPr>
          <w:sz w:val="28"/>
          <w:szCs w:val="28"/>
        </w:rPr>
        <w:t>ым</w:t>
      </w:r>
      <w:r w:rsidRPr="00B32F6C">
        <w:rPr>
          <w:sz w:val="28"/>
          <w:szCs w:val="28"/>
        </w:rPr>
        <w:t xml:space="preserve"> за организацию и проведение аттестации педагогических работников </w:t>
      </w:r>
      <w:r>
        <w:rPr>
          <w:sz w:val="28"/>
          <w:szCs w:val="28"/>
        </w:rPr>
        <w:t xml:space="preserve">в </w:t>
      </w:r>
      <w:r w:rsidRPr="00B32F6C">
        <w:rPr>
          <w:sz w:val="28"/>
          <w:szCs w:val="28"/>
        </w:rPr>
        <w:t>МБДОУ д/с № 5</w:t>
      </w:r>
      <w:r>
        <w:rPr>
          <w:sz w:val="28"/>
          <w:szCs w:val="28"/>
        </w:rPr>
        <w:t xml:space="preserve"> в 20</w:t>
      </w:r>
      <w:r w:rsidR="00261BFB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C70AC5">
        <w:rPr>
          <w:sz w:val="28"/>
          <w:szCs w:val="28"/>
        </w:rPr>
        <w:t>2</w:t>
      </w:r>
      <w:r w:rsidR="00261BFB">
        <w:rPr>
          <w:sz w:val="28"/>
          <w:szCs w:val="28"/>
        </w:rPr>
        <w:t>1</w:t>
      </w:r>
      <w:r w:rsidRPr="00B32F6C">
        <w:rPr>
          <w:sz w:val="28"/>
          <w:szCs w:val="28"/>
        </w:rPr>
        <w:t xml:space="preserve"> учебном году </w:t>
      </w:r>
      <w:r w:rsidRPr="00B32F6C">
        <w:rPr>
          <w:rFonts w:eastAsia="Calibri"/>
          <w:bCs/>
          <w:sz w:val="28"/>
          <w:szCs w:val="28"/>
          <w:lang w:eastAsia="en-US"/>
        </w:rPr>
        <w:t>старшего воспитателя Бойко</w:t>
      </w:r>
      <w:r>
        <w:rPr>
          <w:rFonts w:eastAsia="Calibri"/>
          <w:bCs/>
          <w:sz w:val="28"/>
          <w:szCs w:val="28"/>
          <w:lang w:eastAsia="en-US"/>
        </w:rPr>
        <w:t xml:space="preserve"> Галину Тимофеевну</w:t>
      </w:r>
      <w:r w:rsidRPr="00B32F6C">
        <w:rPr>
          <w:rFonts w:eastAsia="Calibri"/>
          <w:bCs/>
          <w:sz w:val="28"/>
          <w:szCs w:val="28"/>
          <w:lang w:eastAsia="en-US"/>
        </w:rPr>
        <w:t>.</w:t>
      </w:r>
    </w:p>
    <w:p w14:paraId="555C4596" w14:textId="77777777" w:rsidR="001124D9" w:rsidRPr="00FF22FC" w:rsidRDefault="001124D9" w:rsidP="001124D9">
      <w:pPr>
        <w:pStyle w:val="a3"/>
        <w:numPr>
          <w:ilvl w:val="0"/>
          <w:numId w:val="1"/>
        </w:numPr>
        <w:autoSpaceDE w:val="0"/>
        <w:autoSpaceDN w:val="0"/>
        <w:adjustRightInd w:val="0"/>
        <w:ind w:left="502"/>
        <w:jc w:val="both"/>
        <w:rPr>
          <w:sz w:val="28"/>
          <w:szCs w:val="28"/>
        </w:rPr>
      </w:pPr>
      <w:r w:rsidRPr="00FF22FC">
        <w:rPr>
          <w:sz w:val="28"/>
          <w:szCs w:val="28"/>
        </w:rPr>
        <w:t>Контроль за исполнением настоящего приказа оставляю за собой.</w:t>
      </w:r>
    </w:p>
    <w:p w14:paraId="4FE67511" w14:textId="77777777" w:rsidR="001124D9" w:rsidRPr="00B32F6C" w:rsidRDefault="001124D9" w:rsidP="001124D9">
      <w:pPr>
        <w:jc w:val="both"/>
        <w:rPr>
          <w:sz w:val="28"/>
          <w:szCs w:val="28"/>
        </w:rPr>
      </w:pPr>
    </w:p>
    <w:p w14:paraId="5725E464" w14:textId="77777777" w:rsidR="001124D9" w:rsidRPr="00B32F6C" w:rsidRDefault="001124D9" w:rsidP="001124D9">
      <w:pPr>
        <w:jc w:val="both"/>
        <w:rPr>
          <w:sz w:val="28"/>
          <w:szCs w:val="28"/>
        </w:rPr>
      </w:pPr>
    </w:p>
    <w:p w14:paraId="63B7BAA6" w14:textId="77777777" w:rsidR="001124D9" w:rsidRPr="00B32F6C" w:rsidRDefault="001124D9" w:rsidP="001124D9">
      <w:pPr>
        <w:rPr>
          <w:sz w:val="28"/>
          <w:szCs w:val="28"/>
        </w:rPr>
      </w:pPr>
    </w:p>
    <w:p w14:paraId="1A8068D8" w14:textId="77777777" w:rsidR="001124D9" w:rsidRPr="00B32F6C" w:rsidRDefault="001124D9" w:rsidP="001124D9">
      <w:pPr>
        <w:rPr>
          <w:sz w:val="28"/>
          <w:szCs w:val="28"/>
        </w:rPr>
      </w:pPr>
      <w:r w:rsidRPr="00B32F6C">
        <w:rPr>
          <w:sz w:val="28"/>
          <w:szCs w:val="28"/>
        </w:rPr>
        <w:t>Заведующий МБДОУ д/с №</w:t>
      </w:r>
      <w:r>
        <w:rPr>
          <w:sz w:val="28"/>
          <w:szCs w:val="28"/>
        </w:rPr>
        <w:t xml:space="preserve"> 5                                </w:t>
      </w:r>
      <w:r w:rsidRPr="00B32F6C">
        <w:rPr>
          <w:sz w:val="28"/>
          <w:szCs w:val="28"/>
        </w:rPr>
        <w:t>Г.В. Постельная</w:t>
      </w:r>
    </w:p>
    <w:p w14:paraId="4B42E795" w14:textId="77777777" w:rsidR="001124D9" w:rsidRPr="00B32F6C" w:rsidRDefault="001124D9" w:rsidP="001124D9">
      <w:pPr>
        <w:rPr>
          <w:sz w:val="28"/>
          <w:szCs w:val="28"/>
        </w:rPr>
      </w:pPr>
    </w:p>
    <w:p w14:paraId="60BB130C" w14:textId="77777777" w:rsidR="00C70AC5" w:rsidRDefault="001124D9" w:rsidP="006106C7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r w:rsidR="00C70AC5">
        <w:rPr>
          <w:sz w:val="28"/>
          <w:szCs w:val="28"/>
        </w:rPr>
        <w:t>ознакомлены</w:t>
      </w:r>
      <w:r w:rsidR="00C70AC5" w:rsidRPr="00D32506">
        <w:rPr>
          <w:sz w:val="28"/>
          <w:szCs w:val="28"/>
        </w:rPr>
        <w:t xml:space="preserve">:  </w:t>
      </w:r>
      <w:r w:rsidRPr="00D32506">
        <w:rPr>
          <w:sz w:val="28"/>
          <w:szCs w:val="28"/>
        </w:rPr>
        <w:t xml:space="preserve">                                  </w:t>
      </w:r>
      <w:r w:rsidR="00C70AC5">
        <w:rPr>
          <w:sz w:val="28"/>
          <w:szCs w:val="28"/>
        </w:rPr>
        <w:t xml:space="preserve">  </w:t>
      </w:r>
      <w:r w:rsidRPr="00D32506">
        <w:rPr>
          <w:sz w:val="28"/>
          <w:szCs w:val="28"/>
        </w:rPr>
        <w:t xml:space="preserve"> </w:t>
      </w:r>
      <w:r w:rsidR="00C70AC5">
        <w:rPr>
          <w:sz w:val="28"/>
          <w:szCs w:val="28"/>
        </w:rPr>
        <w:t>Г.Т. Бойко</w:t>
      </w:r>
    </w:p>
    <w:p w14:paraId="03D69DFD" w14:textId="2DE1CE23" w:rsidR="001124D9" w:rsidRPr="00D32506" w:rsidRDefault="00C70AC5" w:rsidP="00C70A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14:paraId="5B77923B" w14:textId="4AADE0E1" w:rsidR="001124D9" w:rsidRPr="00D32506" w:rsidRDefault="001124D9" w:rsidP="001124D9">
      <w:pPr>
        <w:jc w:val="center"/>
        <w:rPr>
          <w:sz w:val="28"/>
          <w:szCs w:val="28"/>
        </w:rPr>
      </w:pPr>
      <w:r w:rsidRPr="00D32506">
        <w:rPr>
          <w:sz w:val="28"/>
          <w:szCs w:val="28"/>
        </w:rPr>
        <w:t xml:space="preserve">                                                           </w:t>
      </w:r>
    </w:p>
    <w:p w14:paraId="1531B86E" w14:textId="77777777" w:rsidR="001124D9" w:rsidRPr="00AD1352" w:rsidRDefault="001124D9" w:rsidP="001124D9">
      <w:pPr>
        <w:jc w:val="right"/>
        <w:rPr>
          <w:bCs/>
          <w:sz w:val="28"/>
          <w:szCs w:val="28"/>
        </w:rPr>
      </w:pPr>
      <w:r w:rsidRPr="00AD1352">
        <w:rPr>
          <w:bCs/>
          <w:sz w:val="28"/>
          <w:szCs w:val="28"/>
        </w:rPr>
        <w:lastRenderedPageBreak/>
        <w:t xml:space="preserve">Приложение № 1 к приказу </w:t>
      </w:r>
    </w:p>
    <w:p w14:paraId="2F7D0304" w14:textId="77777777" w:rsidR="001124D9" w:rsidRPr="00AD1352" w:rsidRDefault="001124D9" w:rsidP="001124D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заведующего МБДОУ д/с № 5</w:t>
      </w:r>
    </w:p>
    <w:p w14:paraId="69E98CFD" w14:textId="1ECD4C3E" w:rsidR="001124D9" w:rsidRDefault="001124D9" w:rsidP="001124D9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D1352">
        <w:rPr>
          <w:bCs/>
          <w:sz w:val="28"/>
          <w:szCs w:val="28"/>
        </w:rPr>
        <w:t xml:space="preserve">от </w:t>
      </w:r>
      <w:proofErr w:type="gramStart"/>
      <w:r w:rsidR="006106C7">
        <w:rPr>
          <w:bCs/>
          <w:sz w:val="28"/>
          <w:szCs w:val="28"/>
        </w:rPr>
        <w:t>0</w:t>
      </w:r>
      <w:r w:rsidR="00261BF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.09</w:t>
      </w:r>
      <w:r w:rsidRPr="00AD1352">
        <w:rPr>
          <w:bCs/>
          <w:sz w:val="28"/>
          <w:szCs w:val="28"/>
        </w:rPr>
        <w:t>.20</w:t>
      </w:r>
      <w:r w:rsidR="00261BF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 №</w:t>
      </w:r>
      <w:proofErr w:type="gramEnd"/>
      <w:r>
        <w:rPr>
          <w:bCs/>
          <w:sz w:val="28"/>
          <w:szCs w:val="28"/>
        </w:rPr>
        <w:t xml:space="preserve"> 01-23</w:t>
      </w:r>
      <w:r w:rsidRPr="00AD1352">
        <w:rPr>
          <w:bCs/>
          <w:sz w:val="28"/>
          <w:szCs w:val="28"/>
        </w:rPr>
        <w:t>/</w:t>
      </w:r>
    </w:p>
    <w:p w14:paraId="3FD2AC43" w14:textId="77777777" w:rsidR="001124D9" w:rsidRDefault="001124D9" w:rsidP="001124D9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102764D4" w14:textId="77777777" w:rsidR="001124D9" w:rsidRDefault="001124D9" w:rsidP="001124D9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5253CE5D" w14:textId="77777777" w:rsidR="001124D9" w:rsidRDefault="001124D9" w:rsidP="001124D9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7420AC36" w14:textId="77777777" w:rsidR="001124D9" w:rsidRDefault="001124D9" w:rsidP="001124D9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247B7912" w14:textId="77777777" w:rsidR="001124D9" w:rsidRDefault="001124D9" w:rsidP="001124D9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2FE07F48" w14:textId="77777777" w:rsidR="001124D9" w:rsidRDefault="001124D9" w:rsidP="001124D9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14:paraId="527FBB88" w14:textId="77777777" w:rsidR="001124D9" w:rsidRDefault="001124D9" w:rsidP="00112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094A2A19" w14:textId="77777777" w:rsidR="001124D9" w:rsidRDefault="001124D9" w:rsidP="001124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аттестации педагогических работников МБДОУ д/с № 5 </w:t>
      </w:r>
    </w:p>
    <w:p w14:paraId="7D3DC4D0" w14:textId="27C311D9" w:rsidR="001124D9" w:rsidRDefault="001124D9" w:rsidP="001124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</w:t>
      </w:r>
      <w:r w:rsidR="00261BFB">
        <w:rPr>
          <w:sz w:val="28"/>
          <w:szCs w:val="28"/>
        </w:rPr>
        <w:t>20</w:t>
      </w:r>
      <w:r>
        <w:rPr>
          <w:sz w:val="28"/>
          <w:szCs w:val="28"/>
        </w:rPr>
        <w:t xml:space="preserve"> – 20</w:t>
      </w:r>
      <w:r w:rsidR="006106C7">
        <w:rPr>
          <w:sz w:val="28"/>
          <w:szCs w:val="28"/>
        </w:rPr>
        <w:t>2</w:t>
      </w:r>
      <w:r w:rsidR="00261BFB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году</w:t>
      </w:r>
    </w:p>
    <w:p w14:paraId="45B4678F" w14:textId="77777777" w:rsidR="001124D9" w:rsidRDefault="001124D9" w:rsidP="001124D9">
      <w:pPr>
        <w:jc w:val="center"/>
        <w:rPr>
          <w:sz w:val="28"/>
          <w:szCs w:val="28"/>
        </w:rPr>
      </w:pPr>
    </w:p>
    <w:p w14:paraId="34F5A680" w14:textId="77777777" w:rsidR="001124D9" w:rsidRDefault="001124D9" w:rsidP="001124D9">
      <w:pPr>
        <w:jc w:val="center"/>
        <w:rPr>
          <w:sz w:val="28"/>
          <w:szCs w:val="28"/>
        </w:rPr>
      </w:pPr>
    </w:p>
    <w:p w14:paraId="4F015643" w14:textId="77777777" w:rsidR="001124D9" w:rsidRDefault="001124D9" w:rsidP="001124D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361"/>
        <w:gridCol w:w="2214"/>
        <w:gridCol w:w="2056"/>
        <w:gridCol w:w="2173"/>
      </w:tblGrid>
      <w:tr w:rsidR="00090A4C" w:rsidRPr="006B6882" w14:paraId="4FEE8A02" w14:textId="77777777" w:rsidTr="00EB1A4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295" w14:textId="77777777" w:rsidR="00090A4C" w:rsidRPr="006B6882" w:rsidRDefault="00090A4C" w:rsidP="00EB1A4C">
            <w:pPr>
              <w:jc w:val="center"/>
            </w:pPr>
            <w:r w:rsidRPr="006B6882">
              <w:t>№</w:t>
            </w:r>
          </w:p>
          <w:p w14:paraId="22A2F8FB" w14:textId="77777777" w:rsidR="00090A4C" w:rsidRPr="006B6882" w:rsidRDefault="00090A4C" w:rsidP="00EB1A4C">
            <w:pPr>
              <w:jc w:val="center"/>
            </w:pPr>
            <w:r w:rsidRPr="006B6882">
              <w:t>п</w:t>
            </w:r>
            <w:r>
              <w:t>/</w:t>
            </w:r>
            <w:r w:rsidRPr="006B6882">
              <w:t>п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07C" w14:textId="77777777" w:rsidR="00090A4C" w:rsidRPr="006B6882" w:rsidRDefault="00090A4C" w:rsidP="00EB1A4C">
            <w:pPr>
              <w:jc w:val="center"/>
            </w:pPr>
            <w:r w:rsidRPr="006B6882">
              <w:t>ФИО</w:t>
            </w:r>
          </w:p>
          <w:p w14:paraId="02EC03F2" w14:textId="77777777" w:rsidR="00090A4C" w:rsidRPr="006B6882" w:rsidRDefault="00090A4C" w:rsidP="00EB1A4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07CC" w14:textId="77777777" w:rsidR="00090A4C" w:rsidRPr="006B6882" w:rsidRDefault="00090A4C" w:rsidP="00EB1A4C">
            <w:pPr>
              <w:jc w:val="center"/>
            </w:pPr>
            <w:r w:rsidRPr="006B6882">
              <w:t>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EF63" w14:textId="77777777" w:rsidR="00090A4C" w:rsidRPr="006B6882" w:rsidRDefault="00090A4C" w:rsidP="00EB1A4C">
            <w:pPr>
              <w:jc w:val="center"/>
            </w:pPr>
            <w:r w:rsidRPr="006B6882">
              <w:t>Место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5E03" w14:textId="77777777" w:rsidR="00090A4C" w:rsidRPr="006B6882" w:rsidRDefault="00090A4C" w:rsidP="00EB1A4C">
            <w:pPr>
              <w:jc w:val="center"/>
            </w:pPr>
            <w:r w:rsidRPr="006B6882">
              <w:t>Сроки аттестации</w:t>
            </w:r>
          </w:p>
        </w:tc>
      </w:tr>
      <w:tr w:rsidR="00090A4C" w:rsidRPr="00BD3415" w14:paraId="352FE611" w14:textId="77777777" w:rsidTr="00EB1A4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3E4E" w14:textId="77777777" w:rsidR="00090A4C" w:rsidRPr="00BD3415" w:rsidRDefault="00090A4C" w:rsidP="00EB1A4C">
            <w:pPr>
              <w:jc w:val="center"/>
              <w:rPr>
                <w:b/>
              </w:rPr>
            </w:pPr>
            <w:r w:rsidRPr="00BD3415">
              <w:rPr>
                <w:b/>
              </w:rPr>
              <w:t xml:space="preserve">На </w:t>
            </w:r>
            <w:r>
              <w:rPr>
                <w:b/>
              </w:rPr>
              <w:t>высшую</w:t>
            </w:r>
            <w:r w:rsidRPr="00BD3415">
              <w:rPr>
                <w:b/>
              </w:rPr>
              <w:t xml:space="preserve"> квалификационную категорию</w:t>
            </w:r>
          </w:p>
        </w:tc>
      </w:tr>
      <w:tr w:rsidR="00090A4C" w:rsidRPr="00BD3415" w14:paraId="158E65B9" w14:textId="77777777" w:rsidTr="00EB1A4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E8B4" w14:textId="77777777" w:rsidR="00090A4C" w:rsidRPr="00BD3415" w:rsidRDefault="00090A4C" w:rsidP="00EB1A4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02A7" w14:textId="77777777" w:rsidR="00090A4C" w:rsidRPr="00BD3415" w:rsidRDefault="00090A4C" w:rsidP="00EB1A4C">
            <w:pPr>
              <w:jc w:val="center"/>
            </w:pPr>
            <w:r>
              <w:t>Бойко Галина Тимофеевна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A287" w14:textId="77777777" w:rsidR="00090A4C" w:rsidRPr="00BD3415" w:rsidRDefault="00090A4C" w:rsidP="00EB1A4C">
            <w:pPr>
              <w:jc w:val="center"/>
            </w:pPr>
            <w:r>
              <w:t>старший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D136" w14:textId="77777777" w:rsidR="00090A4C" w:rsidRPr="00BD3415" w:rsidRDefault="00090A4C" w:rsidP="00EB1A4C">
            <w:pPr>
              <w:jc w:val="center"/>
            </w:pPr>
            <w:r w:rsidRPr="00BD3415">
              <w:t>МБДОУ д/с № 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D8FC" w14:textId="77777777" w:rsidR="00090A4C" w:rsidRPr="00BD3415" w:rsidRDefault="00090A4C" w:rsidP="00EB1A4C">
            <w:pPr>
              <w:jc w:val="center"/>
            </w:pPr>
            <w:r>
              <w:t>ноябрь -декабрь</w:t>
            </w:r>
          </w:p>
          <w:p w14:paraId="5709299E" w14:textId="77777777" w:rsidR="00090A4C" w:rsidRPr="00BD3415" w:rsidRDefault="00090A4C" w:rsidP="00EB1A4C">
            <w:pPr>
              <w:jc w:val="center"/>
            </w:pPr>
            <w:r>
              <w:t xml:space="preserve">2020 </w:t>
            </w:r>
            <w:r w:rsidRPr="00BD3415">
              <w:t>г.</w:t>
            </w:r>
          </w:p>
        </w:tc>
      </w:tr>
      <w:tr w:rsidR="00090A4C" w14:paraId="73321D19" w14:textId="77777777" w:rsidTr="00EB1A4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1D16" w14:textId="77777777" w:rsidR="00090A4C" w:rsidRDefault="00090A4C" w:rsidP="00EB1A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547" w14:textId="77777777" w:rsidR="00090A4C" w:rsidRDefault="00090A4C" w:rsidP="00EB1A4C">
            <w:pPr>
              <w:jc w:val="center"/>
            </w:pPr>
            <w:r>
              <w:t>Ткаченко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BF26" w14:textId="77777777" w:rsidR="00090A4C" w:rsidRDefault="00090A4C" w:rsidP="00EB1A4C">
            <w:pPr>
              <w:jc w:val="center"/>
            </w:pPr>
            <w:r>
              <w:t>инструктор по ФК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0666" w14:textId="77777777" w:rsidR="00090A4C" w:rsidRPr="00BD3415" w:rsidRDefault="00090A4C" w:rsidP="00EB1A4C">
            <w:pPr>
              <w:jc w:val="center"/>
            </w:pPr>
            <w:r w:rsidRPr="00BD3415">
              <w:t>МБДОУ д/с № 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89E" w14:textId="77777777" w:rsidR="00090A4C" w:rsidRPr="00BD3415" w:rsidRDefault="00090A4C" w:rsidP="00EB1A4C">
            <w:pPr>
              <w:jc w:val="center"/>
            </w:pPr>
            <w:r>
              <w:t>октябрь-ноябрь</w:t>
            </w:r>
          </w:p>
          <w:p w14:paraId="0250DCC5" w14:textId="77777777" w:rsidR="00090A4C" w:rsidRDefault="00090A4C" w:rsidP="00EB1A4C">
            <w:pPr>
              <w:jc w:val="center"/>
            </w:pPr>
            <w:r>
              <w:t xml:space="preserve">2020 </w:t>
            </w:r>
            <w:r w:rsidRPr="00BD3415">
              <w:t>г.</w:t>
            </w:r>
          </w:p>
        </w:tc>
      </w:tr>
      <w:tr w:rsidR="00090A4C" w14:paraId="7E9A002D" w14:textId="77777777" w:rsidTr="00EB1A4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3660" w14:textId="77777777" w:rsidR="00090A4C" w:rsidRDefault="00090A4C" w:rsidP="00EB1A4C">
            <w:pPr>
              <w:jc w:val="center"/>
            </w:pPr>
            <w:r w:rsidRPr="00BD3415">
              <w:rPr>
                <w:b/>
              </w:rPr>
              <w:t>На первую квалификационную категорию</w:t>
            </w:r>
          </w:p>
        </w:tc>
      </w:tr>
      <w:tr w:rsidR="00090A4C" w14:paraId="16E5025B" w14:textId="77777777" w:rsidTr="00EB1A4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F7D" w14:textId="77777777" w:rsidR="00090A4C" w:rsidRDefault="00090A4C" w:rsidP="00EB1A4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3309" w14:textId="77777777" w:rsidR="00090A4C" w:rsidRDefault="00090A4C" w:rsidP="00EB1A4C">
            <w:pPr>
              <w:jc w:val="center"/>
            </w:pPr>
            <w:r>
              <w:t>Люскова Елена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DE60" w14:textId="77777777" w:rsidR="00090A4C" w:rsidRPr="00BD3415" w:rsidRDefault="00090A4C" w:rsidP="00EB1A4C">
            <w:pPr>
              <w:jc w:val="center"/>
            </w:pPr>
            <w:r>
              <w:t>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754" w14:textId="77777777" w:rsidR="00090A4C" w:rsidRPr="00BD3415" w:rsidRDefault="00090A4C" w:rsidP="00EB1A4C">
            <w:pPr>
              <w:jc w:val="center"/>
            </w:pPr>
            <w:r w:rsidRPr="001756B8">
              <w:t>МБДОУ д/с № 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BD0" w14:textId="77777777" w:rsidR="00090A4C" w:rsidRPr="00BD3415" w:rsidRDefault="00090A4C" w:rsidP="00EB1A4C">
            <w:pPr>
              <w:jc w:val="center"/>
            </w:pPr>
            <w:r>
              <w:t>ноябрь -декабрь</w:t>
            </w:r>
          </w:p>
          <w:p w14:paraId="62FCCA2D" w14:textId="77777777" w:rsidR="00090A4C" w:rsidRDefault="00090A4C" w:rsidP="00EB1A4C">
            <w:pPr>
              <w:jc w:val="center"/>
            </w:pPr>
            <w:r>
              <w:t xml:space="preserve">2020 </w:t>
            </w:r>
            <w:r w:rsidRPr="00BD3415">
              <w:t>г.</w:t>
            </w:r>
          </w:p>
        </w:tc>
      </w:tr>
      <w:tr w:rsidR="00090A4C" w14:paraId="219A23F7" w14:textId="77777777" w:rsidTr="00EB1A4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2703" w14:textId="77777777" w:rsidR="00090A4C" w:rsidRDefault="00090A4C" w:rsidP="00EB1A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82A4" w14:textId="77777777" w:rsidR="00090A4C" w:rsidRDefault="00090A4C" w:rsidP="00EB1A4C">
            <w:pPr>
              <w:jc w:val="center"/>
            </w:pPr>
            <w:r>
              <w:t>Крайсвитняя Светлана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C4A5" w14:textId="77777777" w:rsidR="00090A4C" w:rsidRPr="00BD3415" w:rsidRDefault="00090A4C" w:rsidP="00EB1A4C">
            <w:pPr>
              <w:jc w:val="center"/>
            </w:pPr>
            <w:r>
              <w:t>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931C" w14:textId="77777777" w:rsidR="00090A4C" w:rsidRPr="001756B8" w:rsidRDefault="00090A4C" w:rsidP="00EB1A4C">
            <w:pPr>
              <w:jc w:val="center"/>
            </w:pPr>
            <w:r w:rsidRPr="00BA4974">
              <w:t>МБДОУ д/с № 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03E" w14:textId="77777777" w:rsidR="00090A4C" w:rsidRPr="00BD3415" w:rsidRDefault="00090A4C" w:rsidP="00EB1A4C">
            <w:pPr>
              <w:jc w:val="center"/>
            </w:pPr>
            <w:r>
              <w:t>октябрь-ноябрь</w:t>
            </w:r>
          </w:p>
          <w:p w14:paraId="163C47C6" w14:textId="77777777" w:rsidR="00090A4C" w:rsidRDefault="00090A4C" w:rsidP="00EB1A4C">
            <w:pPr>
              <w:jc w:val="center"/>
            </w:pPr>
            <w:r>
              <w:t xml:space="preserve">2020 </w:t>
            </w:r>
            <w:r w:rsidRPr="00BD3415">
              <w:t>г.</w:t>
            </w:r>
          </w:p>
        </w:tc>
      </w:tr>
      <w:tr w:rsidR="00090A4C" w14:paraId="5367A88D" w14:textId="77777777" w:rsidTr="00EB1A4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7494" w14:textId="77777777" w:rsidR="00090A4C" w:rsidRDefault="00090A4C" w:rsidP="00EB1A4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0DEF" w14:textId="77777777" w:rsidR="00090A4C" w:rsidRDefault="00090A4C" w:rsidP="00EB1A4C">
            <w:pPr>
              <w:jc w:val="center"/>
            </w:pPr>
            <w:r>
              <w:t>Залитко Людмила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5E32" w14:textId="77777777" w:rsidR="00090A4C" w:rsidRPr="00BD3415" w:rsidRDefault="00090A4C" w:rsidP="00EB1A4C">
            <w:pPr>
              <w:jc w:val="center"/>
            </w:pPr>
            <w:r>
              <w:t>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6BDF" w14:textId="77777777" w:rsidR="00090A4C" w:rsidRPr="001756B8" w:rsidRDefault="00090A4C" w:rsidP="00EB1A4C">
            <w:pPr>
              <w:jc w:val="center"/>
            </w:pPr>
            <w:r w:rsidRPr="00BA4974">
              <w:t>МБДОУ д/с № 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1D56" w14:textId="77777777" w:rsidR="00090A4C" w:rsidRDefault="00090A4C" w:rsidP="00EB1A4C">
            <w:pPr>
              <w:jc w:val="center"/>
            </w:pPr>
            <w:r>
              <w:t>январь</w:t>
            </w:r>
            <w:r w:rsidRPr="008041BD">
              <w:t>-</w:t>
            </w:r>
            <w:r>
              <w:t>февраль</w:t>
            </w:r>
          </w:p>
          <w:p w14:paraId="45651F1E" w14:textId="77777777" w:rsidR="00090A4C" w:rsidRDefault="00090A4C" w:rsidP="00EB1A4C">
            <w:pPr>
              <w:jc w:val="center"/>
            </w:pPr>
            <w:r>
              <w:t>2020г.</w:t>
            </w:r>
          </w:p>
        </w:tc>
      </w:tr>
      <w:tr w:rsidR="00090A4C" w14:paraId="7177C8C2" w14:textId="77777777" w:rsidTr="00EB1A4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FD38" w14:textId="77777777" w:rsidR="00090A4C" w:rsidRDefault="00090A4C" w:rsidP="00EB1A4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1892" w14:textId="77777777" w:rsidR="00090A4C" w:rsidRDefault="00090A4C" w:rsidP="00EB1A4C">
            <w:pPr>
              <w:jc w:val="center"/>
            </w:pPr>
            <w:r>
              <w:t>Ильичева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80F7" w14:textId="77777777" w:rsidR="00090A4C" w:rsidRPr="00BD3415" w:rsidRDefault="00090A4C" w:rsidP="00EB1A4C">
            <w:pPr>
              <w:jc w:val="center"/>
            </w:pPr>
            <w:r>
              <w:t>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5B18" w14:textId="77777777" w:rsidR="00090A4C" w:rsidRPr="001756B8" w:rsidRDefault="00090A4C" w:rsidP="00EB1A4C">
            <w:pPr>
              <w:jc w:val="center"/>
            </w:pPr>
            <w:r w:rsidRPr="00BA4974">
              <w:t>МБДОУ д/с № 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9FFA" w14:textId="77777777" w:rsidR="00090A4C" w:rsidRDefault="00090A4C" w:rsidP="00EB1A4C">
            <w:pPr>
              <w:jc w:val="center"/>
            </w:pPr>
            <w:r>
              <w:t>март-апрель</w:t>
            </w:r>
          </w:p>
          <w:p w14:paraId="3B88281E" w14:textId="77777777" w:rsidR="00090A4C" w:rsidRDefault="00090A4C" w:rsidP="00EB1A4C">
            <w:pPr>
              <w:jc w:val="center"/>
            </w:pPr>
            <w:r w:rsidRPr="008041BD">
              <w:t>2020 г.</w:t>
            </w:r>
          </w:p>
        </w:tc>
      </w:tr>
      <w:tr w:rsidR="00090A4C" w14:paraId="0E6CEEBD" w14:textId="77777777" w:rsidTr="00EB1A4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ADB8" w14:textId="77777777" w:rsidR="00090A4C" w:rsidRDefault="00090A4C" w:rsidP="00EB1A4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2D67" w14:textId="77777777" w:rsidR="00090A4C" w:rsidRDefault="00090A4C" w:rsidP="00EB1A4C">
            <w:pPr>
              <w:jc w:val="center"/>
            </w:pPr>
            <w:r>
              <w:t>Рыбалко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C626" w14:textId="77777777" w:rsidR="00090A4C" w:rsidRPr="00BD3415" w:rsidRDefault="00090A4C" w:rsidP="00EB1A4C">
            <w:pPr>
              <w:jc w:val="center"/>
            </w:pPr>
            <w:r w:rsidRPr="00BD3415">
              <w:t>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1DA" w14:textId="77777777" w:rsidR="00090A4C" w:rsidRPr="00BD3415" w:rsidRDefault="00090A4C" w:rsidP="00EB1A4C">
            <w:pPr>
              <w:jc w:val="center"/>
            </w:pPr>
            <w:r w:rsidRPr="001756B8">
              <w:t>МБДОУ д/с № 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E10" w14:textId="77777777" w:rsidR="00090A4C" w:rsidRDefault="00090A4C" w:rsidP="00EB1A4C">
            <w:pPr>
              <w:jc w:val="center"/>
            </w:pPr>
            <w:r>
              <w:t>март-апрель</w:t>
            </w:r>
          </w:p>
          <w:p w14:paraId="1530DBCC" w14:textId="77777777" w:rsidR="00090A4C" w:rsidRDefault="00090A4C" w:rsidP="00EB1A4C">
            <w:pPr>
              <w:jc w:val="center"/>
            </w:pPr>
            <w:r w:rsidRPr="008041BD">
              <w:t>2020 г.</w:t>
            </w:r>
          </w:p>
        </w:tc>
      </w:tr>
      <w:tr w:rsidR="00090A4C" w:rsidRPr="00A40DF6" w14:paraId="6222907D" w14:textId="77777777" w:rsidTr="00EB1A4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309" w14:textId="77777777" w:rsidR="00090A4C" w:rsidRPr="00A40DF6" w:rsidRDefault="00090A4C" w:rsidP="00EB1A4C">
            <w:pPr>
              <w:jc w:val="center"/>
              <w:rPr>
                <w:b/>
              </w:rPr>
            </w:pPr>
            <w:r w:rsidRPr="00A40DF6">
              <w:rPr>
                <w:b/>
              </w:rPr>
              <w:t>С целью подтверждения соответствия занимаемой должности</w:t>
            </w:r>
          </w:p>
        </w:tc>
      </w:tr>
      <w:tr w:rsidR="00090A4C" w14:paraId="1CAC0DF2" w14:textId="77777777" w:rsidTr="00EB1A4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E94B" w14:textId="77777777" w:rsidR="00090A4C" w:rsidRDefault="00090A4C" w:rsidP="00EB1A4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D2F1" w14:textId="77777777" w:rsidR="00090A4C" w:rsidRDefault="00090A4C" w:rsidP="00EB1A4C">
            <w:pPr>
              <w:jc w:val="center"/>
            </w:pPr>
            <w:r>
              <w:t>Вехова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2238" w14:textId="77777777" w:rsidR="00090A4C" w:rsidRDefault="00090A4C" w:rsidP="00EB1A4C">
            <w:pPr>
              <w:jc w:val="center"/>
            </w:pPr>
            <w:r>
              <w:t>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A0CD" w14:textId="77777777" w:rsidR="00090A4C" w:rsidRDefault="00090A4C" w:rsidP="00EB1A4C">
            <w:pPr>
              <w:jc w:val="center"/>
            </w:pPr>
            <w:r>
              <w:t>МБДОУ д/с № 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A606" w14:textId="77777777" w:rsidR="00090A4C" w:rsidRDefault="00090A4C" w:rsidP="00EB1A4C">
            <w:pPr>
              <w:jc w:val="center"/>
            </w:pPr>
            <w:r>
              <w:t>ноябрь-декабрь 2020 г.</w:t>
            </w:r>
          </w:p>
        </w:tc>
      </w:tr>
      <w:tr w:rsidR="00090A4C" w14:paraId="542341D6" w14:textId="77777777" w:rsidTr="00EB1A4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C79F" w14:textId="77777777" w:rsidR="00090A4C" w:rsidRDefault="00090A4C" w:rsidP="00EB1A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D5E8" w14:textId="77777777" w:rsidR="00090A4C" w:rsidRDefault="00090A4C" w:rsidP="00EB1A4C">
            <w:pPr>
              <w:jc w:val="center"/>
            </w:pPr>
            <w:r>
              <w:t>Черненко Алена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197F" w14:textId="77777777" w:rsidR="00090A4C" w:rsidRDefault="00090A4C" w:rsidP="00EB1A4C">
            <w:pPr>
              <w:jc w:val="center"/>
            </w:pPr>
            <w:r>
              <w:t>педагог-психолог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C7C" w14:textId="77777777" w:rsidR="00090A4C" w:rsidRDefault="00090A4C" w:rsidP="00EB1A4C">
            <w:pPr>
              <w:jc w:val="center"/>
            </w:pPr>
            <w:r>
              <w:t>МБДОУ д/с № 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3899" w14:textId="77777777" w:rsidR="00090A4C" w:rsidRPr="00BD3415" w:rsidRDefault="00090A4C" w:rsidP="00EB1A4C">
            <w:pPr>
              <w:jc w:val="center"/>
            </w:pPr>
            <w:r>
              <w:t>ноябрь -декабрь</w:t>
            </w:r>
          </w:p>
          <w:p w14:paraId="7BCF209E" w14:textId="77777777" w:rsidR="00090A4C" w:rsidRDefault="00090A4C" w:rsidP="00EB1A4C">
            <w:pPr>
              <w:jc w:val="center"/>
            </w:pPr>
            <w:r>
              <w:t xml:space="preserve">2020 </w:t>
            </w:r>
            <w:r w:rsidRPr="00BD3415">
              <w:t>г.</w:t>
            </w:r>
          </w:p>
        </w:tc>
      </w:tr>
    </w:tbl>
    <w:p w14:paraId="4E99B497" w14:textId="77777777" w:rsidR="001124D9" w:rsidRDefault="001124D9" w:rsidP="001124D9">
      <w:pPr>
        <w:rPr>
          <w:sz w:val="28"/>
          <w:szCs w:val="28"/>
        </w:rPr>
      </w:pPr>
    </w:p>
    <w:p w14:paraId="79B1DBEB" w14:textId="77777777" w:rsidR="001124D9" w:rsidRDefault="001124D9" w:rsidP="001124D9">
      <w:pPr>
        <w:rPr>
          <w:sz w:val="28"/>
          <w:szCs w:val="28"/>
        </w:rPr>
      </w:pPr>
    </w:p>
    <w:p w14:paraId="374EC91F" w14:textId="77777777" w:rsidR="001124D9" w:rsidRDefault="001124D9" w:rsidP="001124D9">
      <w:pPr>
        <w:rPr>
          <w:sz w:val="28"/>
          <w:szCs w:val="28"/>
        </w:rPr>
      </w:pPr>
    </w:p>
    <w:p w14:paraId="648682C0" w14:textId="77777777" w:rsidR="001124D9" w:rsidRDefault="001124D9" w:rsidP="001124D9">
      <w:pPr>
        <w:rPr>
          <w:sz w:val="28"/>
          <w:szCs w:val="28"/>
        </w:rPr>
      </w:pPr>
    </w:p>
    <w:p w14:paraId="1752ED73" w14:textId="77777777" w:rsidR="001124D9" w:rsidRDefault="001124D9" w:rsidP="001124D9">
      <w:pPr>
        <w:rPr>
          <w:sz w:val="28"/>
          <w:szCs w:val="28"/>
        </w:rPr>
      </w:pPr>
    </w:p>
    <w:p w14:paraId="636C0541" w14:textId="77777777" w:rsidR="001124D9" w:rsidRDefault="001124D9" w:rsidP="001124D9">
      <w:pPr>
        <w:rPr>
          <w:sz w:val="28"/>
          <w:szCs w:val="28"/>
        </w:rPr>
      </w:pPr>
    </w:p>
    <w:p w14:paraId="6C7C8075" w14:textId="67A19312" w:rsidR="00EE0FAB" w:rsidRDefault="00EE0FAB" w:rsidP="001124D9">
      <w:pPr>
        <w:rPr>
          <w:sz w:val="28"/>
          <w:szCs w:val="28"/>
        </w:rPr>
      </w:pPr>
    </w:p>
    <w:p w14:paraId="3C93FBB2" w14:textId="77777777" w:rsidR="00090A4C" w:rsidRDefault="00090A4C" w:rsidP="001124D9">
      <w:pPr>
        <w:rPr>
          <w:sz w:val="28"/>
          <w:szCs w:val="28"/>
        </w:rPr>
      </w:pPr>
    </w:p>
    <w:p w14:paraId="4F90B8CE" w14:textId="77777777" w:rsidR="001124D9" w:rsidRDefault="001124D9" w:rsidP="001124D9">
      <w:pPr>
        <w:rPr>
          <w:sz w:val="28"/>
          <w:szCs w:val="28"/>
        </w:rPr>
      </w:pPr>
    </w:p>
    <w:p w14:paraId="7E0E9F48" w14:textId="77777777" w:rsidR="001124D9" w:rsidRPr="00AD1352" w:rsidRDefault="001124D9" w:rsidP="001124D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2</w:t>
      </w:r>
      <w:r w:rsidRPr="00AD1352">
        <w:rPr>
          <w:bCs/>
          <w:sz w:val="28"/>
          <w:szCs w:val="28"/>
        </w:rPr>
        <w:t xml:space="preserve"> к приказу </w:t>
      </w:r>
    </w:p>
    <w:p w14:paraId="1201954E" w14:textId="77777777" w:rsidR="001124D9" w:rsidRPr="00AD1352" w:rsidRDefault="001124D9" w:rsidP="001124D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заведующего МБДОУ д/с № 5</w:t>
      </w:r>
    </w:p>
    <w:p w14:paraId="61C98675" w14:textId="6C47CA34" w:rsidR="001124D9" w:rsidRDefault="001124D9" w:rsidP="001124D9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D1352">
        <w:rPr>
          <w:bCs/>
          <w:sz w:val="28"/>
          <w:szCs w:val="28"/>
        </w:rPr>
        <w:t xml:space="preserve">от </w:t>
      </w:r>
      <w:proofErr w:type="gramStart"/>
      <w:r w:rsidR="006106C7">
        <w:rPr>
          <w:bCs/>
          <w:sz w:val="28"/>
          <w:szCs w:val="28"/>
        </w:rPr>
        <w:t>0</w:t>
      </w:r>
      <w:r w:rsidR="00EE0FA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.09</w:t>
      </w:r>
      <w:r w:rsidRPr="00AD1352">
        <w:rPr>
          <w:bCs/>
          <w:sz w:val="28"/>
          <w:szCs w:val="28"/>
        </w:rPr>
        <w:t>.20</w:t>
      </w:r>
      <w:r w:rsidR="00EE0FA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 №</w:t>
      </w:r>
      <w:proofErr w:type="gramEnd"/>
      <w:r>
        <w:rPr>
          <w:bCs/>
          <w:sz w:val="28"/>
          <w:szCs w:val="28"/>
        </w:rPr>
        <w:t xml:space="preserve"> 01-23</w:t>
      </w:r>
      <w:r w:rsidRPr="00AD1352">
        <w:rPr>
          <w:bCs/>
          <w:sz w:val="28"/>
          <w:szCs w:val="28"/>
        </w:rPr>
        <w:t>/</w:t>
      </w:r>
    </w:p>
    <w:p w14:paraId="0B382E65" w14:textId="77777777" w:rsidR="001124D9" w:rsidRDefault="001124D9" w:rsidP="001124D9">
      <w:pPr>
        <w:rPr>
          <w:sz w:val="28"/>
          <w:szCs w:val="28"/>
        </w:rPr>
      </w:pPr>
    </w:p>
    <w:p w14:paraId="05587DC9" w14:textId="77777777" w:rsidR="001124D9" w:rsidRPr="00150741" w:rsidRDefault="001124D9" w:rsidP="001124D9">
      <w:pPr>
        <w:rPr>
          <w:sz w:val="28"/>
          <w:szCs w:val="28"/>
        </w:rPr>
      </w:pPr>
    </w:p>
    <w:p w14:paraId="2EDE3820" w14:textId="77777777" w:rsidR="001124D9" w:rsidRPr="00150741" w:rsidRDefault="001124D9" w:rsidP="001124D9">
      <w:pPr>
        <w:rPr>
          <w:sz w:val="28"/>
          <w:szCs w:val="28"/>
        </w:rPr>
      </w:pPr>
    </w:p>
    <w:p w14:paraId="1E1BEEA1" w14:textId="77777777" w:rsidR="001124D9" w:rsidRDefault="001124D9" w:rsidP="001124D9">
      <w:pPr>
        <w:rPr>
          <w:sz w:val="28"/>
          <w:szCs w:val="28"/>
        </w:rPr>
      </w:pPr>
    </w:p>
    <w:p w14:paraId="309E6983" w14:textId="77777777" w:rsidR="001124D9" w:rsidRDefault="001124D9" w:rsidP="001124D9">
      <w:pPr>
        <w:tabs>
          <w:tab w:val="left" w:pos="41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 аттестационной комиссии МБДОУ д/с № 5</w:t>
      </w:r>
    </w:p>
    <w:p w14:paraId="484283F5" w14:textId="77777777" w:rsidR="001124D9" w:rsidRDefault="001124D9" w:rsidP="001124D9">
      <w:pPr>
        <w:tabs>
          <w:tab w:val="left" w:pos="4185"/>
        </w:tabs>
        <w:jc w:val="center"/>
        <w:rPr>
          <w:sz w:val="28"/>
          <w:szCs w:val="28"/>
        </w:rPr>
      </w:pPr>
    </w:p>
    <w:p w14:paraId="3ACD1EC7" w14:textId="77777777" w:rsidR="001124D9" w:rsidRDefault="001124D9" w:rsidP="001124D9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14:paraId="6A228AC9" w14:textId="77777777" w:rsidR="001124D9" w:rsidRDefault="001124D9" w:rsidP="001124D9">
      <w:pPr>
        <w:tabs>
          <w:tab w:val="left" w:pos="4185"/>
        </w:tabs>
        <w:rPr>
          <w:sz w:val="28"/>
          <w:szCs w:val="28"/>
        </w:rPr>
      </w:pPr>
    </w:p>
    <w:p w14:paraId="4A3340B2" w14:textId="77777777" w:rsidR="001124D9" w:rsidRDefault="001124D9" w:rsidP="001124D9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Г.Т. </w:t>
      </w:r>
      <w:r w:rsidR="006106C7">
        <w:rPr>
          <w:sz w:val="28"/>
          <w:szCs w:val="28"/>
        </w:rPr>
        <w:t xml:space="preserve">Бойко, </w:t>
      </w:r>
      <w:r w:rsidR="006106C7" w:rsidRPr="00150741">
        <w:rPr>
          <w:sz w:val="28"/>
          <w:szCs w:val="28"/>
        </w:rPr>
        <w:t>старший</w:t>
      </w:r>
      <w:r>
        <w:rPr>
          <w:sz w:val="28"/>
          <w:szCs w:val="28"/>
        </w:rPr>
        <w:t xml:space="preserve"> воспитатель – высшая квалификационная категория</w:t>
      </w:r>
    </w:p>
    <w:p w14:paraId="2B45DA49" w14:textId="77777777" w:rsidR="001124D9" w:rsidRDefault="001124D9" w:rsidP="001124D9">
      <w:pPr>
        <w:tabs>
          <w:tab w:val="left" w:pos="4185"/>
        </w:tabs>
        <w:rPr>
          <w:sz w:val="28"/>
          <w:szCs w:val="28"/>
        </w:rPr>
      </w:pPr>
    </w:p>
    <w:p w14:paraId="31D3F265" w14:textId="77777777" w:rsidR="001124D9" w:rsidRDefault="001124D9" w:rsidP="001124D9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2B06D84C" w14:textId="77777777" w:rsidR="001124D9" w:rsidRDefault="001124D9" w:rsidP="001124D9">
      <w:pPr>
        <w:tabs>
          <w:tab w:val="left" w:pos="4185"/>
        </w:tabs>
        <w:rPr>
          <w:sz w:val="28"/>
          <w:szCs w:val="28"/>
        </w:rPr>
      </w:pPr>
    </w:p>
    <w:p w14:paraId="40A499A6" w14:textId="26A8C8D2" w:rsidR="001124D9" w:rsidRDefault="001124D9" w:rsidP="001124D9">
      <w:pPr>
        <w:tabs>
          <w:tab w:val="left" w:pos="41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И.В. Ткаченко, инструктор по ФК, председатель ПК - высшая квалификационная категория;</w:t>
      </w:r>
    </w:p>
    <w:p w14:paraId="342CD4E4" w14:textId="663D567C" w:rsidR="00EE0FAB" w:rsidRDefault="00EE0FAB" w:rsidP="001124D9">
      <w:pPr>
        <w:tabs>
          <w:tab w:val="left" w:pos="41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Е.Н.</w:t>
      </w:r>
      <w:r>
        <w:rPr>
          <w:sz w:val="28"/>
          <w:szCs w:val="28"/>
        </w:rPr>
        <w:t>Люскова</w:t>
      </w:r>
      <w:r>
        <w:rPr>
          <w:sz w:val="28"/>
          <w:szCs w:val="28"/>
        </w:rPr>
        <w:t xml:space="preserve">, воспитатель – первая </w:t>
      </w:r>
      <w:r w:rsidR="00090A4C">
        <w:rPr>
          <w:sz w:val="28"/>
          <w:szCs w:val="28"/>
        </w:rPr>
        <w:t>квалификационная категория;</w:t>
      </w:r>
    </w:p>
    <w:p w14:paraId="05A75E6F" w14:textId="4859311F" w:rsidR="001124D9" w:rsidRDefault="001124D9" w:rsidP="001124D9">
      <w:pPr>
        <w:tabs>
          <w:tab w:val="left" w:pos="41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Л.В. Залитко, воспитатель - первая квалификационная категория</w:t>
      </w:r>
      <w:r w:rsidR="00090A4C">
        <w:rPr>
          <w:sz w:val="28"/>
          <w:szCs w:val="28"/>
        </w:rPr>
        <w:t>;</w:t>
      </w:r>
    </w:p>
    <w:p w14:paraId="20BE4EE0" w14:textId="7317275E" w:rsidR="00090A4C" w:rsidRDefault="00090A4C" w:rsidP="001124D9">
      <w:pPr>
        <w:tabs>
          <w:tab w:val="left" w:pos="41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С.В. Крайсвитняя, воспитатель – первая квалификационная категория</w:t>
      </w:r>
    </w:p>
    <w:p w14:paraId="00DE75BC" w14:textId="77777777" w:rsidR="001124D9" w:rsidRDefault="001124D9" w:rsidP="001124D9">
      <w:pPr>
        <w:tabs>
          <w:tab w:val="left" w:pos="4185"/>
        </w:tabs>
        <w:rPr>
          <w:sz w:val="28"/>
          <w:szCs w:val="28"/>
        </w:rPr>
      </w:pPr>
    </w:p>
    <w:p w14:paraId="7157639E" w14:textId="77777777" w:rsidR="001124D9" w:rsidRDefault="001124D9" w:rsidP="001124D9">
      <w:pPr>
        <w:tabs>
          <w:tab w:val="left" w:pos="4185"/>
        </w:tabs>
        <w:rPr>
          <w:sz w:val="28"/>
          <w:szCs w:val="28"/>
        </w:rPr>
      </w:pPr>
    </w:p>
    <w:p w14:paraId="409598B0" w14:textId="77777777" w:rsidR="001124D9" w:rsidRDefault="001124D9" w:rsidP="001124D9">
      <w:pPr>
        <w:tabs>
          <w:tab w:val="left" w:pos="4185"/>
        </w:tabs>
        <w:rPr>
          <w:sz w:val="28"/>
          <w:szCs w:val="28"/>
        </w:rPr>
      </w:pPr>
    </w:p>
    <w:p w14:paraId="460F79B8" w14:textId="77777777" w:rsidR="001124D9" w:rsidRDefault="001124D9" w:rsidP="001124D9">
      <w:pPr>
        <w:tabs>
          <w:tab w:val="left" w:pos="4185"/>
        </w:tabs>
        <w:rPr>
          <w:sz w:val="28"/>
          <w:szCs w:val="28"/>
        </w:rPr>
      </w:pPr>
    </w:p>
    <w:p w14:paraId="5ABD6341" w14:textId="77777777" w:rsidR="001124D9" w:rsidRPr="00150741" w:rsidRDefault="001124D9" w:rsidP="001124D9">
      <w:pPr>
        <w:tabs>
          <w:tab w:val="left" w:pos="4185"/>
        </w:tabs>
        <w:rPr>
          <w:sz w:val="28"/>
          <w:szCs w:val="28"/>
        </w:rPr>
      </w:pPr>
    </w:p>
    <w:p w14:paraId="2E95A588" w14:textId="77777777" w:rsidR="00C96C93" w:rsidRDefault="00C96C93" w:rsidP="001124D9">
      <w:pPr>
        <w:pStyle w:val="a3"/>
        <w:autoSpaceDE w:val="0"/>
        <w:autoSpaceDN w:val="0"/>
        <w:adjustRightInd w:val="0"/>
        <w:jc w:val="both"/>
      </w:pPr>
    </w:p>
    <w:sectPr w:rsidR="00C9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74B1D"/>
    <w:multiLevelType w:val="hybridMultilevel"/>
    <w:tmpl w:val="28B2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A26"/>
    <w:rsid w:val="00090A4C"/>
    <w:rsid w:val="001124D9"/>
    <w:rsid w:val="001A6E98"/>
    <w:rsid w:val="001C7026"/>
    <w:rsid w:val="00261BFB"/>
    <w:rsid w:val="003E3067"/>
    <w:rsid w:val="004D3A26"/>
    <w:rsid w:val="006106C7"/>
    <w:rsid w:val="00761AC8"/>
    <w:rsid w:val="00932ECA"/>
    <w:rsid w:val="00C70AC5"/>
    <w:rsid w:val="00C96C93"/>
    <w:rsid w:val="00E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3676126"/>
  <w15:chartTrackingRefBased/>
  <w15:docId w15:val="{64FA975B-8523-4328-8E00-86DD8A52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A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3A2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2020-09-09T07:45:00Z</cp:lastPrinted>
  <dcterms:created xsi:type="dcterms:W3CDTF">2018-10-09T10:37:00Z</dcterms:created>
  <dcterms:modified xsi:type="dcterms:W3CDTF">2020-09-09T10:21:00Z</dcterms:modified>
</cp:coreProperties>
</file>